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Default="00BB4244" w:rsidP="0027793A">
      <w:pPr>
        <w:pStyle w:val="Kop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Bijlage </w:t>
      </w:r>
      <w:r w:rsidR="0058322C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 - </w:t>
      </w:r>
      <w:r w:rsidRPr="00BB4244">
        <w:rPr>
          <w:rFonts w:ascii="Calibri" w:hAnsi="Calibri"/>
          <w:sz w:val="22"/>
          <w:szCs w:val="22"/>
        </w:rPr>
        <w:t>Model referentieopdrachten</w:t>
      </w:r>
      <w:r w:rsidR="006060B5">
        <w:rPr>
          <w:rFonts w:ascii="Calibri" w:hAnsi="Calibri"/>
          <w:sz w:val="22"/>
          <w:szCs w:val="22"/>
        </w:rPr>
        <w:t xml:space="preserve"> </w:t>
      </w:r>
    </w:p>
    <w:p w:rsidR="0027793A" w:rsidRPr="00325AD7" w:rsidRDefault="0027793A" w:rsidP="0027793A">
      <w:pPr>
        <w:spacing w:line="280" w:lineRule="atLeast"/>
        <w:jc w:val="both"/>
        <w:rPr>
          <w:rFonts w:ascii="Calibri" w:hAnsi="Calibri"/>
          <w:sz w:val="22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92"/>
        <w:gridCol w:w="4192"/>
      </w:tblGrid>
      <w:tr w:rsidR="0027793A" w:rsidRPr="00325AD7" w:rsidTr="00BB4244">
        <w:trPr>
          <w:trHeight w:val="386"/>
        </w:trPr>
        <w:tc>
          <w:tcPr>
            <w:tcW w:w="9212" w:type="dxa"/>
            <w:gridSpan w:val="3"/>
            <w:shd w:val="clear" w:color="auto" w:fill="4F81BD" w:themeFill="accent1"/>
            <w:vAlign w:val="center"/>
          </w:tcPr>
          <w:p w:rsidR="0058322C" w:rsidRPr="0058322C" w:rsidRDefault="0058322C" w:rsidP="0058322C">
            <w:pPr>
              <w:pStyle w:val="Lijstalinea"/>
              <w:numPr>
                <w:ilvl w:val="0"/>
                <w:numId w:val="2"/>
              </w:numPr>
              <w:rPr>
                <w:rFonts w:eastAsia="Times New Roman" w:cstheme="minorHAnsi"/>
                <w:b/>
                <w:color w:val="FFFFFF" w:themeColor="background1"/>
                <w:u w:val="single"/>
                <w:lang w:eastAsia="bg-BG"/>
              </w:rPr>
            </w:pPr>
            <w:bookmarkStart w:id="0" w:name="OLE_LINK6"/>
            <w:bookmarkStart w:id="1" w:name="OLE_LINK7"/>
            <w:r w:rsidRPr="0058322C">
              <w:rPr>
                <w:rFonts w:eastAsia="Times New Roman" w:cstheme="minorHAnsi"/>
                <w:b/>
                <w:color w:val="FFFFFF" w:themeColor="background1"/>
                <w:u w:val="single"/>
                <w:lang w:eastAsia="bg-BG"/>
              </w:rPr>
              <w:t>Kerncompetentie 1: Digitalisatie van minimaal 100 meter bouwdossiers  voor een overheidsorganisati</w:t>
            </w:r>
            <w:r>
              <w:rPr>
                <w:rFonts w:eastAsia="Times New Roman" w:cstheme="minorHAnsi"/>
                <w:b/>
                <w:color w:val="FFFFFF" w:themeColor="background1"/>
                <w:u w:val="single"/>
                <w:lang w:eastAsia="bg-BG"/>
              </w:rPr>
              <w:t>e</w:t>
            </w:r>
          </w:p>
          <w:p w:rsidR="00BB4244" w:rsidRPr="003D6B2C" w:rsidRDefault="00BB4244" w:rsidP="00BB4244">
            <w:pPr>
              <w:spacing w:line="280" w:lineRule="atLeast"/>
              <w:jc w:val="center"/>
              <w:rPr>
                <w:rFonts w:ascii="Calibri" w:hAnsi="Calibri"/>
                <w:color w:val="FFFFFF" w:themeColor="background1"/>
                <w:sz w:val="22"/>
                <w:szCs w:val="22"/>
                <w:lang w:eastAsia="nl-NL"/>
              </w:rPr>
            </w:pPr>
          </w:p>
          <w:p w:rsidR="0027793A" w:rsidRPr="00325AD7" w:rsidRDefault="0027793A" w:rsidP="0058322C">
            <w:pPr>
              <w:pStyle w:val="Geenafstand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BB4244" w:rsidRPr="00325AD7" w:rsidTr="00BB4244">
        <w:trPr>
          <w:trHeight w:val="386"/>
        </w:trPr>
        <w:tc>
          <w:tcPr>
            <w:tcW w:w="9212" w:type="dxa"/>
            <w:gridSpan w:val="3"/>
            <w:shd w:val="clear" w:color="auto" w:fill="DBE5F1" w:themeFill="accent1" w:themeFillTint="33"/>
            <w:vAlign w:val="center"/>
          </w:tcPr>
          <w:p w:rsidR="00BB4244" w:rsidRDefault="00BB4244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27793A" w:rsidRPr="00325AD7" w:rsidTr="00734E08">
        <w:trPr>
          <w:trHeight w:val="282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120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Soort organisatie (publiek/privaat)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120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27793A" w:rsidRPr="00325AD7" w:rsidTr="00BB4244">
        <w:trPr>
          <w:trHeight w:val="36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27793A" w:rsidRPr="00325AD7" w:rsidTr="006060B5">
        <w:trPr>
          <w:trHeight w:val="1025"/>
        </w:trPr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92" w:type="dxa"/>
            <w:shd w:val="clear" w:color="auto" w:fill="auto"/>
          </w:tcPr>
          <w:p w:rsidR="0020213E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Beschrijving van 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Contractwaarde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BB097C" w:rsidRPr="00325AD7" w:rsidRDefault="00BB097C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Looptijd van 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BB097C" w:rsidRPr="00325AD7" w:rsidRDefault="00BB097C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Behaalde resultaten (gerealiseerde levertijden etc.)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BB4244">
        <w:trPr>
          <w:trHeight w:val="38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Aard en omvang Opdracht</w:t>
            </w: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8.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&lt;het betreft de levering van…&gt;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20213E" w:rsidRPr="00325AD7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Ja, namelijk…</w:t>
            </w: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9.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&lt; tenminste x-aantal afroepen per jaar met een financiële omvang van €…&gt;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20213E" w:rsidRPr="00325AD7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Ja, namelijk…</w:t>
            </w: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10.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&lt;……………………..&gt;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Ja, namelijk…</w:t>
            </w:r>
          </w:p>
        </w:tc>
      </w:tr>
    </w:tbl>
    <w:p w:rsidR="00A61949" w:rsidRDefault="00A61949" w:rsidP="00A61949">
      <w:bookmarkStart w:id="2" w:name="_GoBack"/>
      <w:bookmarkEnd w:id="0"/>
      <w:bookmarkEnd w:id="1"/>
      <w:bookmarkEnd w:id="2"/>
    </w:p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173E5" w:rsidP="000173E5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3BF2E87" wp14:editId="1868D9B8">
          <wp:extent cx="5361940" cy="643255"/>
          <wp:effectExtent l="0" t="0" r="0" b="444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735D64"/>
    <w:multiLevelType w:val="hybridMultilevel"/>
    <w:tmpl w:val="1DACD1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3A"/>
    <w:rsid w:val="000173E5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4C57A5"/>
    <w:rsid w:val="0058322C"/>
    <w:rsid w:val="006060B5"/>
    <w:rsid w:val="006C1016"/>
    <w:rsid w:val="00A61949"/>
    <w:rsid w:val="00B65827"/>
    <w:rsid w:val="00BB097C"/>
    <w:rsid w:val="00BB4244"/>
    <w:rsid w:val="00BC3247"/>
    <w:rsid w:val="00D17D8A"/>
    <w:rsid w:val="00EE2B29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D2DB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Lijstalinea">
    <w:name w:val="List Paragraph"/>
    <w:basedOn w:val="Standaard"/>
    <w:uiPriority w:val="34"/>
    <w:qFormat/>
    <w:rsid w:val="005832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Arjan 't Jong</cp:lastModifiedBy>
  <cp:revision>8</cp:revision>
  <dcterms:created xsi:type="dcterms:W3CDTF">2018-04-30T13:08:00Z</dcterms:created>
  <dcterms:modified xsi:type="dcterms:W3CDTF">2021-06-08T11:21:00Z</dcterms:modified>
</cp:coreProperties>
</file>